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6C" w:rsidRPr="00270427" w:rsidRDefault="0027042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 w:rsidRPr="00270427">
        <w:rPr>
          <w:b/>
          <w:i/>
          <w:sz w:val="28"/>
          <w:szCs w:val="28"/>
        </w:rPr>
        <w:t>YARINLARIN GELECEĞİ ÇOCUKLARDIR</w:t>
      </w:r>
    </w:p>
    <w:p w:rsidR="004243C3" w:rsidRDefault="004243C3">
      <w:r>
        <w:t>İşte o gün gelmişti… O gün ne mi? 23 Nisan Ulusal Egemenlik ve Çocuk Bayramı.</w:t>
      </w:r>
    </w:p>
    <w:p w:rsidR="004243C3" w:rsidRDefault="004243C3">
      <w:r>
        <w:t>Sabah uyandım ve kalkar kalkmaz hazırlıklarımı tamamladım. Elimi,</w:t>
      </w:r>
      <w:r w:rsidR="00270427">
        <w:t xml:space="preserve"> </w:t>
      </w:r>
      <w:r>
        <w:t>yüzümü bol köpükle yıkadım. Kahvaltı sofrasına 23 Nisan şarkıları söyleyerek oturdum. Annem ve babam da bana eşlik ettiler.</w:t>
      </w:r>
    </w:p>
    <w:p w:rsidR="004243C3" w:rsidRDefault="004243C3">
      <w:r>
        <w:t>Anneme dönerek:</w:t>
      </w:r>
    </w:p>
    <w:p w:rsidR="004243C3" w:rsidRDefault="004243C3">
      <w:r>
        <w:t xml:space="preserve">- </w:t>
      </w:r>
      <w:proofErr w:type="gramStart"/>
      <w:r>
        <w:t>Anneciğim</w:t>
      </w:r>
      <w:r w:rsidR="00270427">
        <w:t xml:space="preserve"> </w:t>
      </w:r>
      <w:r>
        <w:t>,madem</w:t>
      </w:r>
      <w:proofErr w:type="gramEnd"/>
      <w:r>
        <w:t xml:space="preserve"> okul yok</w:t>
      </w:r>
      <w:r w:rsidR="00270427">
        <w:t xml:space="preserve"> </w:t>
      </w:r>
      <w:r>
        <w:t xml:space="preserve">bugün arkadaşlarımla bahçede bu özel bayramı kutlayabilir miyiz? </w:t>
      </w:r>
      <w:proofErr w:type="spellStart"/>
      <w:r>
        <w:t>N’olur</w:t>
      </w:r>
      <w:proofErr w:type="spellEnd"/>
      <w:r>
        <w:t>!</w:t>
      </w:r>
    </w:p>
    <w:p w:rsidR="004243C3" w:rsidRDefault="004243C3">
      <w:r>
        <w:t>Annem:</w:t>
      </w:r>
    </w:p>
    <w:p w:rsidR="004243C3" w:rsidRDefault="004243C3">
      <w:r>
        <w:t xml:space="preserve">- Bunu </w:t>
      </w:r>
      <w:r w:rsidR="00270427">
        <w:t>b</w:t>
      </w:r>
      <w:r>
        <w:t xml:space="preserve">en de çok isterdim yavrum. Ama biliyorsun ülkemiz bulaşıcı bir virüsle mücadele ediyor, bu yüzden dışarı çıkmamız uygun olmaz. Hem siz çocuklar bizim geleceğimizsiniz daha da dikkatli olmalısınız. </w:t>
      </w:r>
    </w:p>
    <w:p w:rsidR="004243C3" w:rsidRDefault="004243C3">
      <w:r>
        <w:t>- ‘’</w:t>
      </w:r>
      <w:proofErr w:type="gramStart"/>
      <w:r>
        <w:t>Evet</w:t>
      </w:r>
      <w:proofErr w:type="gramEnd"/>
      <w:r>
        <w:t xml:space="preserve"> haklısın anneciğim’’</w:t>
      </w:r>
      <w:r w:rsidR="00270427">
        <w:t xml:space="preserve"> dedikten sonra</w:t>
      </w:r>
      <w:r>
        <w:t xml:space="preserve"> biraz üzülerek yatağıma koştum. İşte ne olduysa o andan sonra oldu. Herkes dışarıda dans ediyor,</w:t>
      </w:r>
      <w:r w:rsidR="00270427">
        <w:t xml:space="preserve"> </w:t>
      </w:r>
      <w:r>
        <w:t>şarkılar söylüyordu. Önce biraz tedirgin oldum ama dışarda neler olduğunu görmek için merakımdan koşa koşa bahçeye çıktım. Maskemi ve eldivenlerimi takmayı unutmadım tabi. Dışarda ise he</w:t>
      </w:r>
      <w:r w:rsidR="00800315">
        <w:t>rkes bana çok tuhaf bakıyordu. Onların n</w:t>
      </w:r>
      <w:r>
        <w:t xml:space="preserve">eden </w:t>
      </w:r>
      <w:r w:rsidR="00800315">
        <w:t>maske ve eldivensiz çıktıklarını ise ben anlayamıyordum.</w:t>
      </w:r>
      <w:r w:rsidR="00270427">
        <w:t xml:space="preserve"> Salgından bahsettiğimde ise onun</w:t>
      </w:r>
      <w:r w:rsidR="00800315">
        <w:t xml:space="preserve"> çok geçmişte kaldığını söylediler. İnanamadım… </w:t>
      </w:r>
      <w:proofErr w:type="gramStart"/>
      <w:r w:rsidR="00270427">
        <w:t>o</w:t>
      </w:r>
      <w:proofErr w:type="gramEnd"/>
      <w:r w:rsidR="00270427">
        <w:t xml:space="preserve"> kötü günler bitmiş miydi? Yoksa geleceğe mi ışınlanmıştım? </w:t>
      </w:r>
      <w:r w:rsidR="00800315">
        <w:t>. Sevinçten deliye döndüm. İlk gördüğüm kişiye:</w:t>
      </w:r>
    </w:p>
    <w:p w:rsidR="00800315" w:rsidRDefault="00800315">
      <w:r>
        <w:t xml:space="preserve">- Neden şenlik var sokaklarda? </w:t>
      </w:r>
      <w:proofErr w:type="gramStart"/>
      <w:r>
        <w:t>diye</w:t>
      </w:r>
      <w:proofErr w:type="gramEnd"/>
      <w:r>
        <w:t xml:space="preserve"> sordum.</w:t>
      </w:r>
    </w:p>
    <w:p w:rsidR="00800315" w:rsidRDefault="00800315">
      <w:r>
        <w:t>- Bugün 23 Nisan,</w:t>
      </w:r>
      <w:r w:rsidR="00270427">
        <w:t xml:space="preserve"> </w:t>
      </w:r>
      <w:r>
        <w:t>siz çocukların bayramı yoksa haberin yok mu? Dedi.</w:t>
      </w:r>
    </w:p>
    <w:p w:rsidR="00800315" w:rsidRDefault="00800315">
      <w:r>
        <w:t>Çok mutluydum ancak aileme ulaşamıyordum. Sokaklarda dans eden,</w:t>
      </w:r>
      <w:r w:rsidR="00270427">
        <w:t xml:space="preserve"> </w:t>
      </w:r>
      <w:r>
        <w:t>şarkı</w:t>
      </w:r>
      <w:r w:rsidR="00270427">
        <w:t xml:space="preserve">lar </w:t>
      </w:r>
      <w:r>
        <w:t>söyleyen çocukların büyüsüne kapılmıştım. Şekerlemeler ve türlü pastalar dağıtan görevliler bile vardı. Daha sonra annem ve babamı gördüm,</w:t>
      </w:r>
      <w:r w:rsidR="00270427">
        <w:t xml:space="preserve"> </w:t>
      </w:r>
      <w:r>
        <w:t>bu bayramın en güzel simgesi olan o al renkli ay ve hilal simgeli bayraklarımızla camları süslüyorlardı. Hemen yanlarına koştum,</w:t>
      </w:r>
      <w:r w:rsidR="00270427">
        <w:t xml:space="preserve"> </w:t>
      </w:r>
      <w:r>
        <w:t>onlara yardım ettim. Birçok kişiyle tanıştım, yeni arkadaşlar edindim. Yaşadıklarım inanılmaz geliyordu. Şenlik sokaklardan okullara taşındı. Demek okullar da açılmıştı. Yöresel oyunlarımızı çocuk,</w:t>
      </w:r>
      <w:r w:rsidR="00270427">
        <w:t xml:space="preserve"> </w:t>
      </w:r>
      <w:r>
        <w:t>genç,</w:t>
      </w:r>
      <w:r w:rsidR="00270427">
        <w:t xml:space="preserve"> </w:t>
      </w:r>
      <w:r>
        <w:t xml:space="preserve">yetişkin hep beraber oynuyorduk. </w:t>
      </w:r>
    </w:p>
    <w:p w:rsidR="00800315" w:rsidRDefault="00800315">
      <w:r>
        <w:t>İşte bir anda gözlerimi araladım,</w:t>
      </w:r>
      <w:r w:rsidR="00270427">
        <w:t xml:space="preserve"> </w:t>
      </w:r>
      <w:r>
        <w:t>kendime gelmeye çalışırken her</w:t>
      </w:r>
      <w:r w:rsidR="00270427">
        <w:t xml:space="preserve"> </w:t>
      </w:r>
      <w:r>
        <w:t xml:space="preserve">şeyin bir rüya olduğunun farkına vardım. Hemen annemin yanına koşarak ona bu harika rüyamı anlattım. Annem </w:t>
      </w:r>
      <w:r w:rsidR="00270427">
        <w:t>ise bana ço</w:t>
      </w:r>
      <w:r>
        <w:t>k güzel bir fikirle karşılık verdi. Eldivenlerimizi taktık ve müthiş 23 Nisan kurabiyelerimizi yapmaya koyulduk. Kurabiyelerimizi sepetlerle komşularımıza dağıttık</w:t>
      </w:r>
      <w:r w:rsidR="00270427">
        <w:t>. Çok yorulduk ama 23 Nisan ruhunu yaratmaya çalışmamıza değmişti. Uzaktaki arkadaşlarıma mektuplar yazdım, babam postaya verebileceğini söyledi.  Mektupların en önemli kısmı şuydu:</w:t>
      </w:r>
    </w:p>
    <w:p w:rsidR="00270427" w:rsidRDefault="00270427">
      <w:r>
        <w:t>‘’ Bu yıl 100. Yılını kutladığımız 23 Nisan Ulusal Egemenlik ve Çocuk Bayramınız kutlu olsun arkadaşlarım.’’</w:t>
      </w:r>
    </w:p>
    <w:p w:rsidR="00270427" w:rsidRDefault="00270427">
      <w:r>
        <w:t>Tabi ki bu güzel rüyamı ve yaşadıklarımı hemen pembe günlüğüme yazmalıydım.</w:t>
      </w:r>
    </w:p>
    <w:p w:rsidR="00270427" w:rsidRDefault="00270427" w:rsidP="00270427">
      <w:pPr>
        <w:pStyle w:val="AralkYok"/>
      </w:pPr>
      <w:r>
        <w:t xml:space="preserve">                                                                                                                                                    </w:t>
      </w:r>
    </w:p>
    <w:p w:rsidR="00800315" w:rsidRPr="00270427" w:rsidRDefault="00270427" w:rsidP="00270427">
      <w:pPr>
        <w:pStyle w:val="AralkYok"/>
        <w:rPr>
          <w:b/>
        </w:rPr>
      </w:pPr>
      <w:r>
        <w:t xml:space="preserve">                                                                                                                                                   </w:t>
      </w:r>
      <w:r w:rsidRPr="00270427">
        <w:rPr>
          <w:b/>
        </w:rPr>
        <w:t>Canan KARAMAN</w:t>
      </w:r>
    </w:p>
    <w:p w:rsidR="00270427" w:rsidRDefault="00270427" w:rsidP="00270427">
      <w:pPr>
        <w:pStyle w:val="AralkYok"/>
      </w:pPr>
      <w:r>
        <w:t xml:space="preserve">                                                                                                                               ERNUR-FAİK KOPARAN ORTAOKULU </w:t>
      </w:r>
    </w:p>
    <w:p w:rsidR="00270427" w:rsidRDefault="00270427" w:rsidP="00270427">
      <w:pPr>
        <w:pStyle w:val="AralkYok"/>
      </w:pPr>
      <w:r>
        <w:t xml:space="preserve">                                                                                                                                               7/D SINIFI ÖĞRENCİSİ</w:t>
      </w:r>
    </w:p>
    <w:p w:rsidR="00270427" w:rsidRDefault="00270427"/>
    <w:sectPr w:rsidR="00270427" w:rsidSect="00270427">
      <w:pgSz w:w="11906" w:h="16838"/>
      <w:pgMar w:top="1134" w:right="107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4F"/>
    <w:rsid w:val="0013396C"/>
    <w:rsid w:val="00270427"/>
    <w:rsid w:val="004243C3"/>
    <w:rsid w:val="0049734F"/>
    <w:rsid w:val="008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0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0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BOYRAZ</dc:creator>
  <cp:lastModifiedBy>Gözde BOYRAZ</cp:lastModifiedBy>
  <cp:revision>2</cp:revision>
  <dcterms:created xsi:type="dcterms:W3CDTF">2020-04-13T11:13:00Z</dcterms:created>
  <dcterms:modified xsi:type="dcterms:W3CDTF">2020-04-13T11:13:00Z</dcterms:modified>
</cp:coreProperties>
</file>